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10"/>
        <w:gridCol w:w="7037"/>
      </w:tblGrid>
      <w:tr w:rsidR="00975B90" w:rsidRPr="00537A95" w:rsidTr="00FF7464">
        <w:trPr>
          <w:trHeight w:val="173"/>
        </w:trPr>
        <w:tc>
          <w:tcPr>
            <w:tcW w:w="2710" w:type="dxa"/>
            <w:vMerge w:val="restart"/>
          </w:tcPr>
          <w:p w:rsidR="00975B90" w:rsidRPr="00537A95" w:rsidRDefault="00A0648F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Лечебно-профилактический</w:t>
            </w:r>
            <w:r w:rsidR="00975B90"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факультет</w:t>
            </w:r>
          </w:p>
          <w:p w:rsidR="00975B90" w:rsidRPr="00537A95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Курс </w:t>
            </w:r>
            <w:r w:rsidR="00A0648F"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2</w:t>
            </w:r>
          </w:p>
          <w:p w:rsidR="00975B90" w:rsidRPr="00537A95" w:rsidRDefault="00975B90" w:rsidP="00A0648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Семестр </w:t>
            </w:r>
            <w:r w:rsidR="00A0648F"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4</w:t>
            </w:r>
          </w:p>
        </w:tc>
        <w:tc>
          <w:tcPr>
            <w:tcW w:w="7037" w:type="dxa"/>
          </w:tcPr>
          <w:p w:rsidR="00975B90" w:rsidRPr="00537A95" w:rsidRDefault="00A0648F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ПП: практика по получению профессиональных умений и опыта профессиональной деятельности среднего медицинского персонала (каф. 11)</w:t>
            </w:r>
          </w:p>
        </w:tc>
      </w:tr>
      <w:tr w:rsidR="00975B90" w:rsidRPr="00537A95" w:rsidTr="00FF7464">
        <w:trPr>
          <w:trHeight w:val="1071"/>
        </w:trPr>
        <w:tc>
          <w:tcPr>
            <w:tcW w:w="2710" w:type="dxa"/>
            <w:vMerge/>
          </w:tcPr>
          <w:p w:rsidR="00975B90" w:rsidRPr="00537A95" w:rsidRDefault="00975B90" w:rsidP="00975B9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975B90" w:rsidRPr="00537A95" w:rsidRDefault="00975B90" w:rsidP="00975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975B90" w:rsidRPr="00537A95" w:rsidTr="00FF7464">
        <w:tc>
          <w:tcPr>
            <w:tcW w:w="2710" w:type="dxa"/>
          </w:tcPr>
          <w:p w:rsidR="00975B90" w:rsidRPr="00537A95" w:rsidRDefault="00A0648F" w:rsidP="00A064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75B90" w:rsidRPr="00537A9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 xml:space="preserve">– 3 </w:t>
            </w:r>
            <w:r w:rsidR="00975B90" w:rsidRPr="00537A95">
              <w:rPr>
                <w:rFonts w:ascii="Times New Roman" w:hAnsi="Times New Roman" w:cs="Times New Roman"/>
                <w:sz w:val="28"/>
                <w:szCs w:val="24"/>
              </w:rPr>
              <w:t>групп</w:t>
            </w: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</w:p>
        </w:tc>
        <w:tc>
          <w:tcPr>
            <w:tcW w:w="7037" w:type="dxa"/>
          </w:tcPr>
          <w:p w:rsidR="00975B90" w:rsidRPr="00537A95" w:rsidRDefault="00A0648F" w:rsidP="00D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>1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7</w:t>
            </w:r>
            <w:r w:rsidRPr="00537A95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537A95">
              <w:rPr>
                <w:rFonts w:ascii="Times New Roman" w:hAnsi="Times New Roman" w:cs="Times New Roman"/>
                <w:sz w:val="28"/>
              </w:rPr>
              <w:t>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="00975B90" w:rsidRPr="00537A95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28</w:t>
            </w:r>
            <w:r w:rsidRPr="00537A95">
              <w:rPr>
                <w:rFonts w:ascii="Times New Roman" w:hAnsi="Times New Roman" w:cs="Times New Roman"/>
                <w:sz w:val="28"/>
              </w:rPr>
              <w:t>.06</w:t>
            </w:r>
            <w:r w:rsidR="00975B90" w:rsidRPr="00537A95">
              <w:rPr>
                <w:rFonts w:ascii="Times New Roman" w:hAnsi="Times New Roman" w:cs="Times New Roman"/>
                <w:sz w:val="28"/>
              </w:rPr>
              <w:t>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="00975B90" w:rsidRPr="00537A95">
              <w:rPr>
                <w:rFonts w:ascii="Times New Roman" w:hAnsi="Times New Roman" w:cs="Times New Roman"/>
                <w:sz w:val="28"/>
              </w:rPr>
              <w:t xml:space="preserve"> г.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и с 0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1</w:t>
            </w:r>
            <w:r w:rsidRPr="00537A95">
              <w:rPr>
                <w:rFonts w:ascii="Times New Roman" w:hAnsi="Times New Roman" w:cs="Times New Roman"/>
                <w:sz w:val="28"/>
              </w:rPr>
              <w:t>.07.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г. по 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13</w:t>
            </w:r>
            <w:r w:rsidRPr="00537A95">
              <w:rPr>
                <w:rFonts w:ascii="Times New Roman" w:hAnsi="Times New Roman" w:cs="Times New Roman"/>
                <w:sz w:val="28"/>
              </w:rPr>
              <w:t>.07.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 w:rsidP="00A064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4 – 6 группы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17.06.2024 г. – 28.06.2024 г. и с 01.07.2024 г. по 13.07.2024 г.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7-10 группы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17.06.2024 г. – 28.06.2024 г. и с 01.07.2024 г. по 13.07.2024 г.</w:t>
            </w:r>
          </w:p>
        </w:tc>
      </w:tr>
      <w:tr w:rsidR="00A0648F" w:rsidRPr="00537A95" w:rsidTr="00FF7464">
        <w:tc>
          <w:tcPr>
            <w:tcW w:w="2710" w:type="dxa"/>
          </w:tcPr>
          <w:p w:rsidR="00A0648F" w:rsidRPr="00537A95" w:rsidRDefault="00A0648F" w:rsidP="00A0648F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11-12 группы</w:t>
            </w:r>
          </w:p>
        </w:tc>
        <w:tc>
          <w:tcPr>
            <w:tcW w:w="7037" w:type="dxa"/>
          </w:tcPr>
          <w:p w:rsidR="00A0648F" w:rsidRPr="00537A95" w:rsidRDefault="00A0648F" w:rsidP="00D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>0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1</w:t>
            </w:r>
            <w:r w:rsidRPr="00537A95">
              <w:rPr>
                <w:rFonts w:ascii="Times New Roman" w:hAnsi="Times New Roman" w:cs="Times New Roman"/>
                <w:sz w:val="28"/>
              </w:rPr>
              <w:t>.06.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г. – 1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5</w:t>
            </w:r>
            <w:r w:rsidRPr="00537A95">
              <w:rPr>
                <w:rFonts w:ascii="Times New Roman" w:hAnsi="Times New Roman" w:cs="Times New Roman"/>
                <w:sz w:val="28"/>
              </w:rPr>
              <w:t>.06.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г. и с 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15</w:t>
            </w:r>
            <w:r w:rsidRPr="00537A95">
              <w:rPr>
                <w:rFonts w:ascii="Times New Roman" w:hAnsi="Times New Roman" w:cs="Times New Roman"/>
                <w:sz w:val="28"/>
              </w:rPr>
              <w:t>.07.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г. по 2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7</w:t>
            </w:r>
            <w:r w:rsidRPr="00537A95">
              <w:rPr>
                <w:rFonts w:ascii="Times New Roman" w:hAnsi="Times New Roman" w:cs="Times New Roman"/>
                <w:sz w:val="28"/>
              </w:rPr>
              <w:t>.07.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 w:rsidP="00A0648F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13-16 группы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01.06.2024 г. – 15.06.2024 г. и с 15.07.2024 г. по 27.07.2024 г.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 w:rsidP="00DF1CA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17-20 группы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01.06.2024 г. – 15.06.2024 г. и с 15.07.2024 г. по 27.07.2024 г.</w:t>
            </w:r>
          </w:p>
        </w:tc>
      </w:tr>
      <w:tr w:rsidR="00A0648F" w:rsidRPr="00537A95" w:rsidTr="00FF7464">
        <w:tc>
          <w:tcPr>
            <w:tcW w:w="2710" w:type="dxa"/>
          </w:tcPr>
          <w:p w:rsidR="00A0648F" w:rsidRPr="00537A95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1-2 </w:t>
            </w:r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Eng. Med</w:t>
            </w:r>
          </w:p>
        </w:tc>
        <w:tc>
          <w:tcPr>
            <w:tcW w:w="7037" w:type="dxa"/>
          </w:tcPr>
          <w:p w:rsidR="00A0648F" w:rsidRPr="00537A95" w:rsidRDefault="00D749E1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>01.06.2024 г. – 15.06.2024 г. и с 15.07.2024 г. по 27.07.2024 г.</w:t>
            </w:r>
          </w:p>
        </w:tc>
      </w:tr>
      <w:tr w:rsidR="00DE5FBF" w:rsidRPr="00537A95" w:rsidTr="00FF7464">
        <w:tc>
          <w:tcPr>
            <w:tcW w:w="2710" w:type="dxa"/>
          </w:tcPr>
          <w:p w:rsidR="00DE5FBF" w:rsidRPr="00537A95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537A95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5FBF" w:rsidRPr="00537A95" w:rsidTr="00FF7464">
        <w:tc>
          <w:tcPr>
            <w:tcW w:w="2710" w:type="dxa"/>
          </w:tcPr>
          <w:p w:rsidR="00DE5FBF" w:rsidRPr="00537A95" w:rsidRDefault="00DE5FBF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Лечебно-профилактический факультет</w:t>
            </w:r>
          </w:p>
          <w:p w:rsidR="00DE5FBF" w:rsidRPr="00537A95" w:rsidRDefault="00DE5FBF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3</w:t>
            </w:r>
          </w:p>
          <w:p w:rsidR="00DE5FBF" w:rsidRPr="00537A95" w:rsidRDefault="00DE5FBF" w:rsidP="00DE5FBF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6</w:t>
            </w:r>
          </w:p>
        </w:tc>
        <w:tc>
          <w:tcPr>
            <w:tcW w:w="7037" w:type="dxa"/>
          </w:tcPr>
          <w:p w:rsidR="00DE5FBF" w:rsidRPr="00537A95" w:rsidRDefault="00DE5FBF" w:rsidP="00D749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 xml:space="preserve">ПП: </w:t>
            </w:r>
            <w:r w:rsidR="00D749E1" w:rsidRPr="00537A95">
              <w:rPr>
                <w:rFonts w:ascii="Times New Roman" w:hAnsi="Times New Roman" w:cs="Times New Roman"/>
                <w:b/>
                <w:sz w:val="28"/>
              </w:rPr>
              <w:t>практика диагностического профиля</w:t>
            </w:r>
            <w:r w:rsidRPr="00537A95">
              <w:rPr>
                <w:rFonts w:ascii="Times New Roman" w:hAnsi="Times New Roman" w:cs="Times New Roman"/>
                <w:b/>
                <w:sz w:val="28"/>
              </w:rPr>
              <w:t xml:space="preserve"> (каф. 14)</w:t>
            </w:r>
          </w:p>
        </w:tc>
      </w:tr>
      <w:tr w:rsidR="00DE5FBF" w:rsidRPr="00537A95" w:rsidTr="00FF7464">
        <w:tc>
          <w:tcPr>
            <w:tcW w:w="2710" w:type="dxa"/>
          </w:tcPr>
          <w:p w:rsidR="00DE5FBF" w:rsidRPr="00537A95" w:rsidRDefault="00DE5FBF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E5FBF" w:rsidRPr="00537A95" w:rsidRDefault="00DE5FBF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E5FBF" w:rsidRPr="00537A95" w:rsidTr="00FF7464">
        <w:tc>
          <w:tcPr>
            <w:tcW w:w="2710" w:type="dxa"/>
          </w:tcPr>
          <w:p w:rsidR="00DE5FBF" w:rsidRPr="00537A95" w:rsidRDefault="00DE5FBF" w:rsidP="00E47C1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 – 3 группы</w:t>
            </w:r>
          </w:p>
        </w:tc>
        <w:tc>
          <w:tcPr>
            <w:tcW w:w="7037" w:type="dxa"/>
          </w:tcPr>
          <w:p w:rsidR="00DE5FBF" w:rsidRPr="00537A95" w:rsidRDefault="00DE5FBF" w:rsidP="00D749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>0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1</w:t>
            </w:r>
            <w:r w:rsidRPr="00537A95">
              <w:rPr>
                <w:rFonts w:ascii="Times New Roman" w:hAnsi="Times New Roman" w:cs="Times New Roman"/>
                <w:sz w:val="28"/>
              </w:rPr>
              <w:t>.07.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г. – 2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7</w:t>
            </w:r>
            <w:r w:rsidRPr="00537A95">
              <w:rPr>
                <w:rFonts w:ascii="Times New Roman" w:hAnsi="Times New Roman" w:cs="Times New Roman"/>
                <w:sz w:val="28"/>
              </w:rPr>
              <w:t>.07.</w:t>
            </w:r>
            <w:r w:rsidR="00D749E1" w:rsidRPr="00537A95">
              <w:rPr>
                <w:rFonts w:ascii="Times New Roman" w:hAnsi="Times New Roman" w:cs="Times New Roman"/>
                <w:sz w:val="28"/>
              </w:rPr>
              <w:t>2024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г.  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 w:rsidP="00E47C1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4 – 6 группы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01.07.2024 г. – 27.07.2024 г.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 w:rsidP="00DE5FBF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7-9 группы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01.07.2024 г. – 27.07.2024 г.</w:t>
            </w:r>
          </w:p>
        </w:tc>
      </w:tr>
      <w:tr w:rsidR="00DE5FBF" w:rsidRPr="00537A95" w:rsidTr="00FF7464">
        <w:tc>
          <w:tcPr>
            <w:tcW w:w="2710" w:type="dxa"/>
          </w:tcPr>
          <w:p w:rsidR="00DE5FBF" w:rsidRPr="00537A95" w:rsidRDefault="00DE5FBF" w:rsidP="00DE5FBF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10-12 группы</w:t>
            </w:r>
          </w:p>
        </w:tc>
        <w:tc>
          <w:tcPr>
            <w:tcW w:w="7037" w:type="dxa"/>
          </w:tcPr>
          <w:p w:rsidR="00DE5FBF" w:rsidRPr="00537A95" w:rsidRDefault="00D749E1" w:rsidP="00D62F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>29</w:t>
            </w:r>
            <w:r w:rsidR="00D62F3B" w:rsidRPr="00537A95">
              <w:rPr>
                <w:rFonts w:ascii="Times New Roman" w:hAnsi="Times New Roman" w:cs="Times New Roman"/>
                <w:sz w:val="28"/>
              </w:rPr>
              <w:t>.07</w:t>
            </w:r>
            <w:r w:rsidR="00DE5FBF" w:rsidRPr="00537A95">
              <w:rPr>
                <w:rFonts w:ascii="Times New Roman" w:hAnsi="Times New Roman" w:cs="Times New Roman"/>
                <w:sz w:val="28"/>
              </w:rPr>
              <w:t>.</w:t>
            </w:r>
            <w:r w:rsidRPr="00537A95">
              <w:rPr>
                <w:rFonts w:ascii="Times New Roman" w:hAnsi="Times New Roman" w:cs="Times New Roman"/>
                <w:sz w:val="28"/>
              </w:rPr>
              <w:t>2024</w:t>
            </w:r>
            <w:r w:rsidR="00DE5FBF" w:rsidRPr="00537A95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D62F3B" w:rsidRPr="00537A95">
              <w:rPr>
                <w:rFonts w:ascii="Times New Roman" w:hAnsi="Times New Roman" w:cs="Times New Roman"/>
                <w:sz w:val="28"/>
              </w:rPr>
              <w:t>24.08</w:t>
            </w:r>
            <w:r w:rsidR="00DE5FBF" w:rsidRPr="00537A95">
              <w:rPr>
                <w:rFonts w:ascii="Times New Roman" w:hAnsi="Times New Roman" w:cs="Times New Roman"/>
                <w:sz w:val="28"/>
              </w:rPr>
              <w:t>.</w:t>
            </w:r>
            <w:r w:rsidRPr="00537A95">
              <w:rPr>
                <w:rFonts w:ascii="Times New Roman" w:hAnsi="Times New Roman" w:cs="Times New Roman"/>
                <w:sz w:val="28"/>
              </w:rPr>
              <w:t>2024</w:t>
            </w:r>
            <w:r w:rsidR="00DE5FBF" w:rsidRPr="00537A9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 w:rsidP="00DE5FBF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13-15 группы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29.07.2024 г. – 24.08.2024 г.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 w:rsidP="00DE5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16-19 группы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29.07.2024 г. – 24.08.2024 г.</w:t>
            </w:r>
          </w:p>
        </w:tc>
      </w:tr>
      <w:tr w:rsidR="00D749E1" w:rsidRPr="00537A95" w:rsidTr="00FF7464">
        <w:tc>
          <w:tcPr>
            <w:tcW w:w="2710" w:type="dxa"/>
          </w:tcPr>
          <w:p w:rsidR="00D749E1" w:rsidRPr="00537A95" w:rsidRDefault="00D749E1" w:rsidP="00E47C15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1-2 </w:t>
            </w:r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Eng. Med</w:t>
            </w:r>
          </w:p>
        </w:tc>
        <w:tc>
          <w:tcPr>
            <w:tcW w:w="7037" w:type="dxa"/>
          </w:tcPr>
          <w:p w:rsidR="00D749E1" w:rsidRPr="00537A95" w:rsidRDefault="00D749E1" w:rsidP="00D749E1">
            <w:pPr>
              <w:jc w:val="center"/>
            </w:pPr>
            <w:r w:rsidRPr="00537A95">
              <w:rPr>
                <w:rFonts w:ascii="Times New Roman" w:hAnsi="Times New Roman" w:cs="Times New Roman"/>
                <w:sz w:val="28"/>
              </w:rPr>
              <w:t>29.07.2024 г. – 24.08.2024 г.</w:t>
            </w:r>
          </w:p>
        </w:tc>
      </w:tr>
      <w:tr w:rsidR="00DE5FBF" w:rsidRPr="00537A95" w:rsidTr="00FF7464">
        <w:tc>
          <w:tcPr>
            <w:tcW w:w="2710" w:type="dxa"/>
          </w:tcPr>
          <w:p w:rsidR="00DE5FBF" w:rsidRPr="00537A95" w:rsidRDefault="00DE5FBF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E5FBF" w:rsidRPr="00537A95" w:rsidRDefault="00DE5FBF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Лечебно-профилактический факультет</w:t>
            </w:r>
          </w:p>
          <w:p w:rsidR="00D62F3B" w:rsidRPr="00537A95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4</w:t>
            </w:r>
          </w:p>
          <w:p w:rsidR="00D62F3B" w:rsidRPr="00537A95" w:rsidRDefault="00D62F3B" w:rsidP="00D62F3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8</w:t>
            </w:r>
          </w:p>
        </w:tc>
        <w:tc>
          <w:tcPr>
            <w:tcW w:w="7037" w:type="dxa"/>
          </w:tcPr>
          <w:p w:rsidR="00D62F3B" w:rsidRPr="00537A95" w:rsidRDefault="00D62F3B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ПП: помощник врача (терапевта) (каф.4</w:t>
            </w:r>
            <w:r w:rsidR="00AF59DB" w:rsidRPr="00537A95">
              <w:rPr>
                <w:rFonts w:ascii="Times New Roman" w:hAnsi="Times New Roman" w:cs="Times New Roman"/>
                <w:b/>
                <w:sz w:val="28"/>
              </w:rPr>
              <w:t>; каф.5</w:t>
            </w:r>
            <w:r w:rsidRPr="00537A9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E47C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62F3B" w:rsidRPr="00537A95" w:rsidRDefault="00D62F3B" w:rsidP="00E47C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62F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 – 2 группы</w:t>
            </w:r>
          </w:p>
        </w:tc>
        <w:tc>
          <w:tcPr>
            <w:tcW w:w="7037" w:type="dxa"/>
          </w:tcPr>
          <w:p w:rsidR="00D62F3B" w:rsidRPr="0026416A" w:rsidRDefault="00D62F3B" w:rsidP="0026416A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0</w:t>
            </w:r>
            <w:r w:rsidR="0026416A" w:rsidRPr="0026416A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.07.</w:t>
            </w:r>
            <w:r w:rsidR="00D749E1" w:rsidRPr="0026416A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г. – </w:t>
            </w:r>
            <w:r w:rsidR="0026416A" w:rsidRPr="0026416A">
              <w:rPr>
                <w:rFonts w:ascii="Times New Roman" w:hAnsi="Times New Roman" w:cs="Times New Roman"/>
                <w:sz w:val="28"/>
                <w:highlight w:val="yellow"/>
              </w:rPr>
              <w:t>12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.07.</w:t>
            </w:r>
            <w:r w:rsidR="00D749E1" w:rsidRPr="0026416A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г.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(каф.4)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62F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3 – 5 группы</w:t>
            </w:r>
          </w:p>
        </w:tc>
        <w:tc>
          <w:tcPr>
            <w:tcW w:w="7037" w:type="dxa"/>
          </w:tcPr>
          <w:p w:rsidR="00D62F3B" w:rsidRPr="0026416A" w:rsidRDefault="0026416A" w:rsidP="0026416A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0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.07.2024 г. – 12.07.2024 г.</w:t>
            </w:r>
            <w:r w:rsidR="00537A95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D62F3B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(каф.4)</w:t>
            </w:r>
            <w:r w:rsidR="00D62F3B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62F3B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6-8 группы</w:t>
            </w:r>
          </w:p>
        </w:tc>
        <w:tc>
          <w:tcPr>
            <w:tcW w:w="7037" w:type="dxa"/>
          </w:tcPr>
          <w:p w:rsidR="00D62F3B" w:rsidRPr="00537A95" w:rsidRDefault="0026416A" w:rsidP="00264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0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.07.2024 г. – 12.07.2024 г.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(каф.4)</w:t>
            </w:r>
            <w:r w:rsidR="00D62F3B" w:rsidRPr="00537A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62F3B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lastRenderedPageBreak/>
              <w:t xml:space="preserve"> 9-11 группы</w:t>
            </w:r>
          </w:p>
        </w:tc>
        <w:tc>
          <w:tcPr>
            <w:tcW w:w="7037" w:type="dxa"/>
          </w:tcPr>
          <w:p w:rsidR="00D62F3B" w:rsidRPr="0026416A" w:rsidRDefault="0026416A" w:rsidP="00D62F3B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04.07.2024 г. – 12.07.2024 г.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62F3B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12-14 группы</w:t>
            </w:r>
          </w:p>
        </w:tc>
        <w:tc>
          <w:tcPr>
            <w:tcW w:w="7037" w:type="dxa"/>
          </w:tcPr>
          <w:p w:rsidR="00D62F3B" w:rsidRPr="0026416A" w:rsidRDefault="0026416A" w:rsidP="00E47C15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04.07.2024 г. – 12.07.2024 г.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62F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15-16 группы</w:t>
            </w:r>
          </w:p>
        </w:tc>
        <w:tc>
          <w:tcPr>
            <w:tcW w:w="7037" w:type="dxa"/>
          </w:tcPr>
          <w:p w:rsidR="00D62F3B" w:rsidRPr="0026416A" w:rsidRDefault="0026416A" w:rsidP="00E47C15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04.07.2024 г. – 12.07.2024 г.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62F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17-18 группы</w:t>
            </w:r>
          </w:p>
        </w:tc>
        <w:tc>
          <w:tcPr>
            <w:tcW w:w="7037" w:type="dxa"/>
          </w:tcPr>
          <w:p w:rsidR="00D62F3B" w:rsidRPr="0026416A" w:rsidRDefault="0026416A" w:rsidP="00E47C15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04.07.2024 г. – 12.07.2024 г.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62F3B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Eng</w:t>
            </w:r>
            <w:proofErr w:type="spellEnd"/>
            <w:r w:rsidRPr="00537A95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Med</w:t>
            </w:r>
          </w:p>
        </w:tc>
        <w:tc>
          <w:tcPr>
            <w:tcW w:w="7037" w:type="dxa"/>
          </w:tcPr>
          <w:p w:rsidR="00D62F3B" w:rsidRPr="0026416A" w:rsidRDefault="0026416A" w:rsidP="00AF59DB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04.07.2024 г. – 12.07.2024 г. </w:t>
            </w:r>
            <w:r w:rsidR="00537A95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(каф.4) 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F1CAF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>2</w:t>
            </w:r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 xml:space="preserve"> Eng. Med</w:t>
            </w:r>
          </w:p>
        </w:tc>
        <w:tc>
          <w:tcPr>
            <w:tcW w:w="7037" w:type="dxa"/>
          </w:tcPr>
          <w:p w:rsidR="00D62F3B" w:rsidRPr="0026416A" w:rsidRDefault="0026416A" w:rsidP="00FF7464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04.07.2024 г. – 12.07.2024 г.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</w:p>
        </w:tc>
      </w:tr>
      <w:tr w:rsidR="00D62F3B" w:rsidRPr="00537A95" w:rsidTr="00FF7464">
        <w:tc>
          <w:tcPr>
            <w:tcW w:w="2710" w:type="dxa"/>
          </w:tcPr>
          <w:p w:rsidR="00D62F3B" w:rsidRPr="00537A95" w:rsidRDefault="00D62F3B" w:rsidP="00DF1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D62F3B" w:rsidRPr="00537A95" w:rsidRDefault="00D62F3B" w:rsidP="00FF746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DB" w:rsidRPr="00537A95" w:rsidTr="00FF7464">
        <w:tc>
          <w:tcPr>
            <w:tcW w:w="2710" w:type="dxa"/>
          </w:tcPr>
          <w:p w:rsidR="00AF59DB" w:rsidRPr="00537A95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Лечебно-профилактический факультет</w:t>
            </w:r>
          </w:p>
          <w:p w:rsidR="00AF59DB" w:rsidRPr="00537A95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5</w:t>
            </w:r>
          </w:p>
          <w:p w:rsidR="00AF59DB" w:rsidRPr="00537A95" w:rsidRDefault="00AF59DB" w:rsidP="00AF59D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10</w:t>
            </w:r>
          </w:p>
        </w:tc>
        <w:tc>
          <w:tcPr>
            <w:tcW w:w="7037" w:type="dxa"/>
          </w:tcPr>
          <w:p w:rsidR="00AF59DB" w:rsidRPr="00537A95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ПП: помощник врача амбулаторно-поликлинического учреждения (каф.</w:t>
            </w:r>
            <w:r w:rsidR="00537A95" w:rsidRPr="00537A95">
              <w:rPr>
                <w:rFonts w:ascii="Times New Roman" w:hAnsi="Times New Roman" w:cs="Times New Roman"/>
                <w:b/>
                <w:sz w:val="28"/>
              </w:rPr>
              <w:t>62</w:t>
            </w:r>
            <w:r w:rsidRPr="00537A9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DC3786" w:rsidRPr="00537A95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F59DB" w:rsidRPr="00537A95" w:rsidTr="00FF7464">
        <w:tc>
          <w:tcPr>
            <w:tcW w:w="2710" w:type="dxa"/>
          </w:tcPr>
          <w:p w:rsidR="00AF59DB" w:rsidRPr="00537A95" w:rsidRDefault="00AF59DB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AF59DB" w:rsidRPr="00537A95" w:rsidRDefault="00AF59DB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AF59DB" w:rsidRPr="00537A95" w:rsidTr="00FF7464">
        <w:tc>
          <w:tcPr>
            <w:tcW w:w="2710" w:type="dxa"/>
          </w:tcPr>
          <w:p w:rsidR="00AF59DB" w:rsidRPr="00537A95" w:rsidRDefault="00AF59DB" w:rsidP="001E0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 – 2 группы</w:t>
            </w:r>
          </w:p>
        </w:tc>
        <w:tc>
          <w:tcPr>
            <w:tcW w:w="7037" w:type="dxa"/>
          </w:tcPr>
          <w:p w:rsidR="00AF59DB" w:rsidRPr="0026416A" w:rsidRDefault="00537A95" w:rsidP="0026416A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0</w:t>
            </w:r>
            <w:r w:rsidR="0026416A" w:rsidRPr="0026416A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.07.</w:t>
            </w:r>
            <w:r w:rsidR="00D749E1" w:rsidRPr="0026416A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г. – </w:t>
            </w:r>
            <w:r w:rsidR="0026416A" w:rsidRPr="0026416A">
              <w:rPr>
                <w:rFonts w:ascii="Times New Roman" w:hAnsi="Times New Roman" w:cs="Times New Roman"/>
                <w:sz w:val="28"/>
                <w:highlight w:val="yellow"/>
              </w:rPr>
              <w:t>17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>.07.</w:t>
            </w:r>
            <w:r w:rsidR="00D749E1" w:rsidRPr="0026416A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г. </w:t>
            </w:r>
            <w:r w:rsidR="00183195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AF59DB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26416A" w:rsidRPr="00537A95" w:rsidTr="00FF7464">
        <w:tc>
          <w:tcPr>
            <w:tcW w:w="2710" w:type="dxa"/>
          </w:tcPr>
          <w:p w:rsidR="0026416A" w:rsidRPr="00537A95" w:rsidRDefault="0026416A" w:rsidP="001E0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3 – 5 группы</w:t>
            </w:r>
          </w:p>
        </w:tc>
        <w:tc>
          <w:tcPr>
            <w:tcW w:w="7037" w:type="dxa"/>
          </w:tcPr>
          <w:p w:rsidR="0026416A" w:rsidRPr="0026416A" w:rsidRDefault="0026416A" w:rsidP="0026416A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04.07.2024 г. – 17.07.2024 г.</w:t>
            </w:r>
          </w:p>
        </w:tc>
      </w:tr>
      <w:tr w:rsidR="0026416A" w:rsidRPr="00537A95" w:rsidTr="00FF7464">
        <w:tc>
          <w:tcPr>
            <w:tcW w:w="2710" w:type="dxa"/>
          </w:tcPr>
          <w:p w:rsidR="0026416A" w:rsidRPr="00537A95" w:rsidRDefault="0026416A" w:rsidP="001E0069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6-8 группы</w:t>
            </w:r>
          </w:p>
        </w:tc>
        <w:tc>
          <w:tcPr>
            <w:tcW w:w="7037" w:type="dxa"/>
          </w:tcPr>
          <w:p w:rsidR="0026416A" w:rsidRPr="0026416A" w:rsidRDefault="0026416A" w:rsidP="0026416A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04.07.2024 г. – 17.07.2024 г.</w:t>
            </w:r>
          </w:p>
        </w:tc>
      </w:tr>
      <w:tr w:rsidR="00AF59DB" w:rsidRPr="00537A95" w:rsidTr="00FF7464">
        <w:tc>
          <w:tcPr>
            <w:tcW w:w="2710" w:type="dxa"/>
          </w:tcPr>
          <w:p w:rsidR="00AF59DB" w:rsidRPr="00537A95" w:rsidRDefault="00AF59DB" w:rsidP="001E0069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9-11 группы</w:t>
            </w:r>
          </w:p>
        </w:tc>
        <w:tc>
          <w:tcPr>
            <w:tcW w:w="7037" w:type="dxa"/>
          </w:tcPr>
          <w:p w:rsidR="00AF59DB" w:rsidRPr="0026416A" w:rsidRDefault="00AF59DB" w:rsidP="0026416A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  <w:r w:rsidR="0026416A" w:rsidRPr="0026416A">
              <w:rPr>
                <w:rFonts w:ascii="Times New Roman" w:hAnsi="Times New Roman" w:cs="Times New Roman"/>
                <w:sz w:val="28"/>
                <w:highlight w:val="yellow"/>
              </w:rPr>
              <w:t>8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.07.</w:t>
            </w:r>
            <w:r w:rsidR="00D749E1" w:rsidRPr="0026416A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г. – </w:t>
            </w:r>
            <w:r w:rsidR="0026416A" w:rsidRPr="0026416A">
              <w:rPr>
                <w:rFonts w:ascii="Times New Roman" w:hAnsi="Times New Roman" w:cs="Times New Roman"/>
                <w:sz w:val="28"/>
                <w:highlight w:val="yellow"/>
              </w:rPr>
              <w:t>31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.07.</w:t>
            </w:r>
            <w:r w:rsidR="00D749E1" w:rsidRPr="0026416A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г. </w:t>
            </w:r>
            <w:r w:rsidR="00183195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</w:p>
        </w:tc>
      </w:tr>
      <w:tr w:rsidR="0026416A" w:rsidRPr="00537A95" w:rsidTr="00FF7464">
        <w:tc>
          <w:tcPr>
            <w:tcW w:w="2710" w:type="dxa"/>
          </w:tcPr>
          <w:p w:rsidR="0026416A" w:rsidRPr="00537A95" w:rsidRDefault="0026416A" w:rsidP="001E0069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12-14 группы</w:t>
            </w:r>
          </w:p>
        </w:tc>
        <w:tc>
          <w:tcPr>
            <w:tcW w:w="7037" w:type="dxa"/>
          </w:tcPr>
          <w:p w:rsidR="0026416A" w:rsidRPr="0026416A" w:rsidRDefault="0026416A" w:rsidP="0026416A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18.07.2024 г. – 31.07.2024 г.</w:t>
            </w:r>
          </w:p>
        </w:tc>
      </w:tr>
      <w:tr w:rsidR="0026416A" w:rsidRPr="00537A95" w:rsidTr="00FF7464">
        <w:tc>
          <w:tcPr>
            <w:tcW w:w="2710" w:type="dxa"/>
          </w:tcPr>
          <w:p w:rsidR="0026416A" w:rsidRPr="00537A95" w:rsidRDefault="0026416A" w:rsidP="00EA06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15-1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</w:tc>
        <w:tc>
          <w:tcPr>
            <w:tcW w:w="7037" w:type="dxa"/>
          </w:tcPr>
          <w:p w:rsidR="0026416A" w:rsidRPr="0026416A" w:rsidRDefault="0026416A" w:rsidP="0026416A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18.07.2024 г. – 31.07.2024 г.</w:t>
            </w:r>
          </w:p>
        </w:tc>
      </w:tr>
      <w:tr w:rsidR="00AF59DB" w:rsidRPr="00537A95" w:rsidTr="00FF7464">
        <w:tc>
          <w:tcPr>
            <w:tcW w:w="2710" w:type="dxa"/>
          </w:tcPr>
          <w:p w:rsidR="00AF59DB" w:rsidRPr="00537A95" w:rsidRDefault="00AF59DB" w:rsidP="001E006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7A95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="00DC3786" w:rsidRPr="00537A95">
              <w:rPr>
                <w:rFonts w:ascii="Times New Roman" w:hAnsi="Times New Roman" w:cs="Times New Roman"/>
                <w:sz w:val="28"/>
              </w:rPr>
              <w:t xml:space="preserve"> а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Eng</w:t>
            </w:r>
            <w:proofErr w:type="spellEnd"/>
            <w:r w:rsidRPr="00537A95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Med</w:t>
            </w:r>
          </w:p>
        </w:tc>
        <w:tc>
          <w:tcPr>
            <w:tcW w:w="7037" w:type="dxa"/>
          </w:tcPr>
          <w:p w:rsidR="00AF59DB" w:rsidRPr="00537A95" w:rsidRDefault="0026416A" w:rsidP="00537A95">
            <w:pPr>
              <w:jc w:val="center"/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04.07.2024 г. – 17.07.2024 г.   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183195" w:rsidP="00183195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1 </w:t>
            </w:r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37A95">
              <w:rPr>
                <w:rFonts w:ascii="Times New Roman" w:hAnsi="Times New Roman" w:cs="Times New Roman"/>
                <w:sz w:val="28"/>
              </w:rPr>
              <w:t>Eng</w:t>
            </w:r>
            <w:proofErr w:type="spellEnd"/>
            <w:r w:rsidRPr="00537A9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37A95">
              <w:rPr>
                <w:rFonts w:ascii="Times New Roman" w:hAnsi="Times New Roman" w:cs="Times New Roman"/>
                <w:sz w:val="28"/>
              </w:rPr>
              <w:t>Med</w:t>
            </w:r>
            <w:proofErr w:type="spellEnd"/>
            <w:r w:rsidRPr="00537A95">
              <w:rPr>
                <w:rFonts w:ascii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037" w:type="dxa"/>
          </w:tcPr>
          <w:p w:rsidR="00DC3786" w:rsidRPr="00537A95" w:rsidRDefault="0026416A" w:rsidP="00537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18.07.2024 г. – 31.07.2024 г.</w:t>
            </w:r>
          </w:p>
        </w:tc>
      </w:tr>
      <w:tr w:rsidR="00183195" w:rsidRPr="00537A95" w:rsidTr="00FF7464">
        <w:tc>
          <w:tcPr>
            <w:tcW w:w="2710" w:type="dxa"/>
          </w:tcPr>
          <w:p w:rsidR="00183195" w:rsidRPr="00537A95" w:rsidRDefault="00183195" w:rsidP="001E006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37" w:type="dxa"/>
          </w:tcPr>
          <w:p w:rsidR="00183195" w:rsidRPr="00537A95" w:rsidRDefault="00183195" w:rsidP="001E00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Лечебно-профилактический факультет</w:t>
            </w:r>
          </w:p>
          <w:p w:rsidR="00DC3786" w:rsidRPr="00537A95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Курс 5</w:t>
            </w:r>
          </w:p>
          <w:p w:rsidR="00DC3786" w:rsidRPr="00537A95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Семестр 10</w:t>
            </w:r>
          </w:p>
        </w:tc>
        <w:tc>
          <w:tcPr>
            <w:tcW w:w="7037" w:type="dxa"/>
          </w:tcPr>
          <w:p w:rsidR="00DC3786" w:rsidRPr="00537A95" w:rsidRDefault="00DC3786" w:rsidP="00DC37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ПП: помощник врача (терапевта) (каф.4; каф.5)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1E006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37" w:type="dxa"/>
          </w:tcPr>
          <w:p w:rsidR="00DC3786" w:rsidRPr="00537A95" w:rsidRDefault="00DC3786" w:rsidP="001E006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37A95">
              <w:rPr>
                <w:rFonts w:ascii="Times New Roman" w:hAnsi="Times New Roman" w:cs="Times New Roman"/>
                <w:b/>
                <w:sz w:val="28"/>
              </w:rPr>
              <w:t>Даты прохождения практики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1E0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 – 2 группы</w:t>
            </w:r>
          </w:p>
        </w:tc>
        <w:tc>
          <w:tcPr>
            <w:tcW w:w="7037" w:type="dxa"/>
          </w:tcPr>
          <w:p w:rsidR="00DC3786" w:rsidRPr="0026416A" w:rsidRDefault="0026416A" w:rsidP="0026416A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20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>.0</w:t>
            </w:r>
            <w:r w:rsidR="00537A95" w:rsidRPr="0026416A">
              <w:rPr>
                <w:rFonts w:ascii="Times New Roman" w:hAnsi="Times New Roman" w:cs="Times New Roman"/>
                <w:sz w:val="28"/>
                <w:highlight w:val="yellow"/>
              </w:rPr>
              <w:t>6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r w:rsidR="00D749E1" w:rsidRPr="0026416A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г. – </w:t>
            </w: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>03.07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>.</w:t>
            </w:r>
            <w:r w:rsidR="00D749E1" w:rsidRPr="0026416A">
              <w:rPr>
                <w:rFonts w:ascii="Times New Roman" w:hAnsi="Times New Roman" w:cs="Times New Roman"/>
                <w:sz w:val="28"/>
                <w:highlight w:val="yellow"/>
              </w:rPr>
              <w:t>2024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г. (каф.4) 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1E00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3 – 5 группы</w:t>
            </w:r>
          </w:p>
        </w:tc>
        <w:tc>
          <w:tcPr>
            <w:tcW w:w="7037" w:type="dxa"/>
          </w:tcPr>
          <w:p w:rsidR="00DC3786" w:rsidRPr="0026416A" w:rsidRDefault="0026416A" w:rsidP="000F7B96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20.06.2024 г. – 03.07.2024 г. 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(каф.4) 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1E0069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6-8 группы</w:t>
            </w:r>
          </w:p>
        </w:tc>
        <w:tc>
          <w:tcPr>
            <w:tcW w:w="7037" w:type="dxa"/>
          </w:tcPr>
          <w:p w:rsidR="00DC3786" w:rsidRPr="0026416A" w:rsidRDefault="0026416A" w:rsidP="000F7B96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20.06.2024 г. – 03.07.2024 г. 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(каф.4) 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1E0069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9-11 группы</w:t>
            </w:r>
          </w:p>
        </w:tc>
        <w:tc>
          <w:tcPr>
            <w:tcW w:w="7037" w:type="dxa"/>
          </w:tcPr>
          <w:p w:rsidR="00DC3786" w:rsidRPr="0026416A" w:rsidRDefault="0026416A" w:rsidP="001E0069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20.06.2024 г. – 03.07.2024 г. 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1E0069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 12-14 группы</w:t>
            </w:r>
          </w:p>
        </w:tc>
        <w:tc>
          <w:tcPr>
            <w:tcW w:w="7037" w:type="dxa"/>
          </w:tcPr>
          <w:p w:rsidR="00DC3786" w:rsidRPr="0026416A" w:rsidRDefault="0026416A" w:rsidP="001E0069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20.06.2024 г. – 03.07.2024 г. 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EA06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>15-1</w:t>
            </w:r>
            <w:r w:rsidR="00EA061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537A95">
              <w:rPr>
                <w:rFonts w:ascii="Times New Roman" w:hAnsi="Times New Roman" w:cs="Times New Roman"/>
                <w:sz w:val="28"/>
                <w:szCs w:val="24"/>
              </w:rPr>
              <w:t xml:space="preserve"> группы</w:t>
            </w:r>
          </w:p>
        </w:tc>
        <w:tc>
          <w:tcPr>
            <w:tcW w:w="7037" w:type="dxa"/>
          </w:tcPr>
          <w:p w:rsidR="00DC3786" w:rsidRPr="0026416A" w:rsidRDefault="0026416A" w:rsidP="001E0069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20.06.2024 г. – 03.07.2024 г. 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</w:p>
        </w:tc>
      </w:tr>
      <w:tr w:rsidR="00DC3786" w:rsidRPr="00537A95" w:rsidTr="00FF7464">
        <w:tc>
          <w:tcPr>
            <w:tcW w:w="2710" w:type="dxa"/>
          </w:tcPr>
          <w:p w:rsidR="00DC3786" w:rsidRPr="00537A95" w:rsidRDefault="00DC3786" w:rsidP="001E0069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7A95"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 w:rsidRPr="00537A95">
              <w:rPr>
                <w:rFonts w:ascii="Times New Roman" w:hAnsi="Times New Roman" w:cs="Times New Roman"/>
                <w:sz w:val="28"/>
              </w:rPr>
              <w:t xml:space="preserve"> а </w:t>
            </w:r>
            <w:proofErr w:type="spellStart"/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Eng</w:t>
            </w:r>
            <w:proofErr w:type="spellEnd"/>
            <w:r w:rsidRPr="00537A95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Med</w:t>
            </w:r>
          </w:p>
        </w:tc>
        <w:tc>
          <w:tcPr>
            <w:tcW w:w="7037" w:type="dxa"/>
          </w:tcPr>
          <w:p w:rsidR="00DC3786" w:rsidRPr="0026416A" w:rsidRDefault="0026416A" w:rsidP="000F7B96">
            <w:pPr>
              <w:jc w:val="center"/>
              <w:rPr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20.06.2024 г. – 03.07.2024 г. </w:t>
            </w:r>
            <w:r w:rsidR="00DC3786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(каф.4) </w:t>
            </w:r>
          </w:p>
        </w:tc>
      </w:tr>
      <w:tr w:rsidR="000F7B96" w:rsidRPr="00975B90" w:rsidTr="00FF7464">
        <w:tc>
          <w:tcPr>
            <w:tcW w:w="2710" w:type="dxa"/>
          </w:tcPr>
          <w:p w:rsidR="000F7B96" w:rsidRPr="00537A95" w:rsidRDefault="000F7B96" w:rsidP="001E0069">
            <w:pPr>
              <w:rPr>
                <w:rFonts w:ascii="Times New Roman" w:hAnsi="Times New Roman" w:cs="Times New Roman"/>
                <w:sz w:val="28"/>
              </w:rPr>
            </w:pPr>
            <w:r w:rsidRPr="00537A95">
              <w:rPr>
                <w:rFonts w:ascii="Times New Roman" w:hAnsi="Times New Roman" w:cs="Times New Roman"/>
                <w:sz w:val="28"/>
              </w:rPr>
              <w:t xml:space="preserve">1 </w:t>
            </w:r>
            <w:r w:rsidRPr="00537A95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537A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37A95">
              <w:rPr>
                <w:rFonts w:ascii="Times New Roman" w:hAnsi="Times New Roman" w:cs="Times New Roman"/>
                <w:sz w:val="28"/>
              </w:rPr>
              <w:t>Eng</w:t>
            </w:r>
            <w:proofErr w:type="spellEnd"/>
            <w:r w:rsidRPr="00537A95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537A95">
              <w:rPr>
                <w:rFonts w:ascii="Times New Roman" w:hAnsi="Times New Roman" w:cs="Times New Roman"/>
                <w:sz w:val="28"/>
              </w:rPr>
              <w:t>Med</w:t>
            </w:r>
            <w:proofErr w:type="spellEnd"/>
          </w:p>
        </w:tc>
        <w:tc>
          <w:tcPr>
            <w:tcW w:w="7037" w:type="dxa"/>
          </w:tcPr>
          <w:p w:rsidR="000F7B96" w:rsidRPr="0026416A" w:rsidRDefault="0026416A" w:rsidP="001E0069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20.06.2024 г. – 03.07.2024 г. </w:t>
            </w:r>
            <w:r w:rsidR="00537A95" w:rsidRPr="0026416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r w:rsidR="000F7B96" w:rsidRPr="0026416A">
              <w:rPr>
                <w:rFonts w:ascii="Times New Roman" w:hAnsi="Times New Roman" w:cs="Times New Roman"/>
                <w:sz w:val="28"/>
                <w:highlight w:val="yellow"/>
              </w:rPr>
              <w:t>(каф.5)</w:t>
            </w:r>
            <w:bookmarkStart w:id="0" w:name="_GoBack"/>
            <w:bookmarkEnd w:id="0"/>
          </w:p>
        </w:tc>
      </w:tr>
    </w:tbl>
    <w:p w:rsidR="000B21B3" w:rsidRDefault="000B21B3"/>
    <w:sectPr w:rsidR="000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89"/>
    <w:rsid w:val="000A6B89"/>
    <w:rsid w:val="000B21B3"/>
    <w:rsid w:val="000F7B96"/>
    <w:rsid w:val="00183195"/>
    <w:rsid w:val="0026416A"/>
    <w:rsid w:val="00440151"/>
    <w:rsid w:val="00537A95"/>
    <w:rsid w:val="00975B90"/>
    <w:rsid w:val="009A1AF8"/>
    <w:rsid w:val="00A0648F"/>
    <w:rsid w:val="00AF59DB"/>
    <w:rsid w:val="00D62F3B"/>
    <w:rsid w:val="00D749E1"/>
    <w:rsid w:val="00DC3786"/>
    <w:rsid w:val="00DE5FBF"/>
    <w:rsid w:val="00EA0618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2024-03-21T14:05:00Z</cp:lastPrinted>
  <dcterms:created xsi:type="dcterms:W3CDTF">2023-03-06T12:21:00Z</dcterms:created>
  <dcterms:modified xsi:type="dcterms:W3CDTF">2024-03-21T14:05:00Z</dcterms:modified>
</cp:coreProperties>
</file>